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3556F" w14:textId="693FE93C" w:rsidR="00002F20" w:rsidRDefault="00002B05" w:rsidP="00312FEC">
      <w:pPr>
        <w:shd w:val="clear" w:color="auto" w:fill="FFFFFF"/>
        <w:spacing w:after="0" w:line="240" w:lineRule="auto"/>
        <w:jc w:val="center"/>
        <w:rPr>
          <w:rFonts w:ascii="Arial" w:eastAsia="Times New Roman" w:hAnsi="Arial" w:cs="Arial"/>
          <w:b/>
          <w:bCs/>
          <w:color w:val="222222"/>
        </w:rPr>
      </w:pPr>
      <w:r w:rsidRPr="006436D4">
        <w:rPr>
          <w:noProof/>
        </w:rPr>
        <w:drawing>
          <wp:inline distT="0" distB="0" distL="0" distR="0" wp14:anchorId="7B68EECC" wp14:editId="039DFEA6">
            <wp:extent cx="2389973" cy="504825"/>
            <wp:effectExtent l="0" t="0" r="0" b="0"/>
            <wp:docPr id="19" name="Picture 19" descr="WeR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Ro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5553" cy="520789"/>
                    </a:xfrm>
                    <a:prstGeom prst="rect">
                      <a:avLst/>
                    </a:prstGeom>
                    <a:noFill/>
                    <a:ln>
                      <a:noFill/>
                    </a:ln>
                  </pic:spPr>
                </pic:pic>
              </a:graphicData>
            </a:graphic>
          </wp:inline>
        </w:drawing>
      </w:r>
    </w:p>
    <w:p w14:paraId="53E39656" w14:textId="77777777" w:rsidR="000D1569" w:rsidRPr="004F2D31" w:rsidRDefault="000D1569" w:rsidP="00312FEC">
      <w:pPr>
        <w:shd w:val="clear" w:color="auto" w:fill="FFFFFF"/>
        <w:spacing w:after="0" w:line="240" w:lineRule="auto"/>
        <w:jc w:val="center"/>
        <w:rPr>
          <w:rFonts w:ascii="Arial" w:eastAsia="Times New Roman" w:hAnsi="Arial" w:cs="Arial"/>
          <w:b/>
          <w:bCs/>
          <w:color w:val="222222"/>
        </w:rPr>
      </w:pPr>
    </w:p>
    <w:p w14:paraId="15617452" w14:textId="77777777" w:rsidR="00326403" w:rsidRPr="004F2D31" w:rsidRDefault="00326403" w:rsidP="00312FEC">
      <w:pPr>
        <w:shd w:val="clear" w:color="auto" w:fill="FFFFFF"/>
        <w:spacing w:after="0" w:line="240" w:lineRule="auto"/>
        <w:jc w:val="center"/>
        <w:rPr>
          <w:rFonts w:ascii="Arial" w:eastAsia="Times New Roman" w:hAnsi="Arial" w:cs="Arial"/>
          <w:color w:val="222222"/>
        </w:rPr>
      </w:pPr>
      <w:r w:rsidRPr="004F2D31">
        <w:rPr>
          <w:rFonts w:ascii="Arial" w:eastAsia="Times New Roman" w:hAnsi="Arial" w:cs="Arial"/>
          <w:b/>
          <w:bCs/>
          <w:color w:val="222222"/>
        </w:rPr>
        <w:t>WeROC Meeting of the Whole</w:t>
      </w:r>
    </w:p>
    <w:p w14:paraId="0BB78B2F" w14:textId="63666CB7" w:rsidR="000D1569" w:rsidRDefault="000D1569" w:rsidP="00312FEC">
      <w:pPr>
        <w:shd w:val="clear" w:color="auto" w:fill="FFFFFF"/>
        <w:spacing w:after="0" w:line="240" w:lineRule="auto"/>
        <w:jc w:val="center"/>
        <w:rPr>
          <w:rFonts w:ascii="Arial" w:eastAsia="Times New Roman" w:hAnsi="Arial" w:cs="Arial"/>
          <w:b/>
          <w:bCs/>
          <w:color w:val="222222"/>
        </w:rPr>
      </w:pPr>
      <w:r>
        <w:rPr>
          <w:rFonts w:ascii="Arial" w:eastAsia="Times New Roman" w:hAnsi="Arial" w:cs="Arial"/>
          <w:b/>
          <w:bCs/>
          <w:color w:val="222222"/>
        </w:rPr>
        <w:t xml:space="preserve"> </w:t>
      </w:r>
      <w:r w:rsidR="00964106">
        <w:rPr>
          <w:rFonts w:ascii="Arial" w:eastAsia="Times New Roman" w:hAnsi="Arial" w:cs="Arial"/>
          <w:b/>
          <w:bCs/>
          <w:color w:val="222222"/>
        </w:rPr>
        <w:t xml:space="preserve">Thursday, </w:t>
      </w:r>
      <w:r w:rsidR="00E96D8F">
        <w:rPr>
          <w:rFonts w:ascii="Arial" w:eastAsia="Times New Roman" w:hAnsi="Arial" w:cs="Arial"/>
          <w:b/>
          <w:bCs/>
          <w:color w:val="222222"/>
        </w:rPr>
        <w:t>February 2, 2023</w:t>
      </w:r>
    </w:p>
    <w:p w14:paraId="5EE307D1" w14:textId="73060A9B" w:rsidR="00E96D8F" w:rsidRDefault="0039463C" w:rsidP="00312FEC">
      <w:pPr>
        <w:shd w:val="clear" w:color="auto" w:fill="FFFFFF"/>
        <w:spacing w:after="0" w:line="240" w:lineRule="auto"/>
        <w:jc w:val="center"/>
        <w:rPr>
          <w:rFonts w:ascii="Arial" w:eastAsia="Times New Roman" w:hAnsi="Arial" w:cs="Arial"/>
          <w:b/>
          <w:bCs/>
          <w:color w:val="222222"/>
        </w:rPr>
      </w:pPr>
      <w:r>
        <w:rPr>
          <w:rFonts w:ascii="Arial" w:eastAsia="Times New Roman" w:hAnsi="Arial" w:cs="Arial"/>
          <w:b/>
          <w:bCs/>
          <w:color w:val="222222"/>
        </w:rPr>
        <w:t xml:space="preserve"> </w:t>
      </w:r>
      <w:r w:rsidR="00EC47E1">
        <w:rPr>
          <w:rFonts w:ascii="Arial" w:eastAsia="Times New Roman" w:hAnsi="Arial" w:cs="Arial"/>
          <w:b/>
          <w:bCs/>
          <w:color w:val="222222"/>
        </w:rPr>
        <w:t>5:30-</w:t>
      </w:r>
      <w:r w:rsidR="00E96D8F">
        <w:rPr>
          <w:rFonts w:ascii="Arial" w:eastAsia="Times New Roman" w:hAnsi="Arial" w:cs="Arial"/>
          <w:b/>
          <w:bCs/>
          <w:color w:val="222222"/>
        </w:rPr>
        <w:t>6:30</w:t>
      </w:r>
    </w:p>
    <w:p w14:paraId="7CC08656" w14:textId="6522AB84" w:rsidR="00364F25" w:rsidRDefault="00E96D8F" w:rsidP="00312FEC">
      <w:pPr>
        <w:shd w:val="clear" w:color="auto" w:fill="FFFFFF"/>
        <w:spacing w:after="0" w:line="240" w:lineRule="auto"/>
        <w:jc w:val="center"/>
        <w:rPr>
          <w:rFonts w:ascii="Arial" w:eastAsia="Times New Roman" w:hAnsi="Arial" w:cs="Arial"/>
          <w:b/>
          <w:bCs/>
          <w:color w:val="222222"/>
        </w:rPr>
      </w:pPr>
      <w:r>
        <w:rPr>
          <w:rFonts w:ascii="Arial" w:eastAsia="Times New Roman" w:hAnsi="Arial" w:cs="Arial"/>
          <w:b/>
          <w:bCs/>
          <w:color w:val="222222"/>
        </w:rPr>
        <w:t>6:30-7:00 extension if needed</w:t>
      </w:r>
    </w:p>
    <w:p w14:paraId="07007631" w14:textId="0AF7B916" w:rsidR="00964106" w:rsidRDefault="00E96D8F" w:rsidP="00312FEC">
      <w:pPr>
        <w:shd w:val="clear" w:color="auto" w:fill="FFFFFF"/>
        <w:spacing w:after="0" w:line="240" w:lineRule="auto"/>
        <w:jc w:val="center"/>
        <w:rPr>
          <w:rFonts w:ascii="Arial" w:eastAsia="Times New Roman" w:hAnsi="Arial" w:cs="Arial"/>
          <w:b/>
          <w:bCs/>
          <w:color w:val="222222"/>
        </w:rPr>
      </w:pPr>
      <w:r>
        <w:rPr>
          <w:rFonts w:ascii="Arial" w:eastAsia="Times New Roman" w:hAnsi="Arial" w:cs="Arial"/>
          <w:b/>
          <w:bCs/>
          <w:color w:val="222222"/>
        </w:rPr>
        <w:t>Via Zoom</w:t>
      </w:r>
    </w:p>
    <w:p w14:paraId="5C84287A" w14:textId="77777777" w:rsidR="00E96D8F" w:rsidRDefault="00E96D8F" w:rsidP="00312FEC">
      <w:pPr>
        <w:shd w:val="clear" w:color="auto" w:fill="FFFFFF"/>
        <w:spacing w:after="0" w:line="240" w:lineRule="auto"/>
        <w:jc w:val="center"/>
        <w:rPr>
          <w:rFonts w:ascii="Arial" w:eastAsia="Times New Roman" w:hAnsi="Arial" w:cs="Arial"/>
          <w:b/>
          <w:bCs/>
          <w:color w:val="222222"/>
        </w:rPr>
      </w:pPr>
    </w:p>
    <w:p w14:paraId="542525A7" w14:textId="2CA32CBA" w:rsidR="00E96D8F" w:rsidRPr="00E96D8F" w:rsidRDefault="00E96D8F" w:rsidP="00312FEC">
      <w:pPr>
        <w:shd w:val="clear" w:color="auto" w:fill="FFFFFF"/>
        <w:spacing w:after="0" w:line="240" w:lineRule="auto"/>
        <w:jc w:val="center"/>
        <w:rPr>
          <w:rFonts w:ascii="Arial" w:eastAsia="Times New Roman" w:hAnsi="Arial" w:cs="Arial"/>
          <w:b/>
          <w:bCs/>
          <w:color w:val="222222"/>
          <w:u w:val="single"/>
        </w:rPr>
      </w:pPr>
      <w:r w:rsidRPr="00E96D8F">
        <w:rPr>
          <w:rFonts w:ascii="Arial" w:eastAsia="Times New Roman" w:hAnsi="Arial" w:cs="Arial"/>
          <w:b/>
          <w:bCs/>
          <w:color w:val="222222"/>
          <w:u w:val="single"/>
        </w:rPr>
        <w:t>https://us02web.zoom.us/meeting/register/tZ0ud-2urz4jH9xL0PtNQesdLuWzRO7XZv0e.</w:t>
      </w:r>
    </w:p>
    <w:p w14:paraId="4BAFD823" w14:textId="340392A7" w:rsidR="00964106" w:rsidRDefault="00964106" w:rsidP="00312FEC">
      <w:pPr>
        <w:shd w:val="clear" w:color="auto" w:fill="FFFFFF"/>
        <w:spacing w:after="0" w:line="240" w:lineRule="auto"/>
        <w:jc w:val="center"/>
        <w:rPr>
          <w:rFonts w:ascii="Arial" w:eastAsia="Times New Roman" w:hAnsi="Arial" w:cs="Arial"/>
          <w:b/>
          <w:bCs/>
          <w:color w:val="222222"/>
        </w:rPr>
      </w:pPr>
    </w:p>
    <w:p w14:paraId="081DE5A4" w14:textId="77777777" w:rsidR="00964106" w:rsidRDefault="00964106" w:rsidP="00312FEC">
      <w:pPr>
        <w:shd w:val="clear" w:color="auto" w:fill="FFFFFF"/>
        <w:spacing w:after="0" w:line="240" w:lineRule="auto"/>
        <w:jc w:val="center"/>
        <w:rPr>
          <w:rFonts w:ascii="Arial" w:eastAsia="Times New Roman" w:hAnsi="Arial" w:cs="Arial"/>
          <w:b/>
          <w:bCs/>
          <w:color w:val="222222"/>
        </w:rPr>
      </w:pPr>
    </w:p>
    <w:p w14:paraId="336CF2D4" w14:textId="163D9FB7" w:rsidR="007E61BF" w:rsidRDefault="00882628" w:rsidP="00882628">
      <w:pPr>
        <w:shd w:val="clear" w:color="auto" w:fill="FFFFFF"/>
        <w:spacing w:after="0" w:line="240" w:lineRule="auto"/>
        <w:rPr>
          <w:rFonts w:ascii="Arial" w:eastAsia="Times New Roman" w:hAnsi="Arial" w:cs="Arial"/>
          <w:b/>
          <w:bCs/>
          <w:color w:val="222222"/>
        </w:rPr>
      </w:pPr>
      <w:r>
        <w:rPr>
          <w:rFonts w:ascii="Arial" w:eastAsia="Times New Roman" w:hAnsi="Arial" w:cs="Arial"/>
          <w:b/>
          <w:bCs/>
          <w:color w:val="222222"/>
        </w:rPr>
        <w:t xml:space="preserve">Meeting </w:t>
      </w:r>
      <w:r w:rsidR="001E6697">
        <w:rPr>
          <w:rFonts w:ascii="Arial" w:eastAsia="Times New Roman" w:hAnsi="Arial" w:cs="Arial"/>
          <w:b/>
          <w:bCs/>
          <w:color w:val="222222"/>
        </w:rPr>
        <w:t>Facilitator</w:t>
      </w:r>
      <w:r>
        <w:rPr>
          <w:rFonts w:ascii="Arial" w:eastAsia="Times New Roman" w:hAnsi="Arial" w:cs="Arial"/>
          <w:b/>
          <w:bCs/>
          <w:color w:val="222222"/>
        </w:rPr>
        <w:t>:  Cindy Bodewes</w:t>
      </w:r>
      <w:r w:rsidR="00964106">
        <w:rPr>
          <w:rFonts w:ascii="Arial" w:eastAsia="Times New Roman" w:hAnsi="Arial" w:cs="Arial"/>
          <w:b/>
          <w:bCs/>
          <w:color w:val="222222"/>
        </w:rPr>
        <w:t xml:space="preserve">    </w:t>
      </w:r>
    </w:p>
    <w:p w14:paraId="28DA9991" w14:textId="77777777" w:rsidR="007E61BF" w:rsidRDefault="007E61BF" w:rsidP="002A2750">
      <w:pPr>
        <w:shd w:val="clear" w:color="auto" w:fill="FFFFFF"/>
        <w:spacing w:after="0" w:line="240" w:lineRule="auto"/>
        <w:rPr>
          <w:rFonts w:ascii="Arial" w:eastAsia="Times New Roman" w:hAnsi="Arial" w:cs="Arial"/>
          <w:color w:val="222222"/>
        </w:rPr>
      </w:pPr>
    </w:p>
    <w:p w14:paraId="1916D48F" w14:textId="2D75AFD0" w:rsidR="007E61BF" w:rsidRDefault="0005462F" w:rsidP="002A2750">
      <w:pPr>
        <w:shd w:val="clear" w:color="auto" w:fill="FFFFFF"/>
        <w:spacing w:after="0" w:line="240" w:lineRule="auto"/>
        <w:rPr>
          <w:rFonts w:ascii="Arial" w:eastAsia="Times New Roman" w:hAnsi="Arial" w:cs="Arial"/>
          <w:color w:val="222222"/>
        </w:rPr>
      </w:pPr>
      <w:r w:rsidRPr="004F2D31">
        <w:rPr>
          <w:rFonts w:ascii="Arial" w:eastAsia="Times New Roman" w:hAnsi="Arial" w:cs="Arial"/>
          <w:color w:val="222222"/>
        </w:rPr>
        <w:t>5:</w:t>
      </w:r>
      <w:r w:rsidR="007E61BF">
        <w:rPr>
          <w:rFonts w:ascii="Arial" w:eastAsia="Times New Roman" w:hAnsi="Arial" w:cs="Arial"/>
          <w:color w:val="222222"/>
        </w:rPr>
        <w:t>30</w:t>
      </w:r>
      <w:r w:rsidR="002A2750">
        <w:rPr>
          <w:rFonts w:ascii="Arial" w:eastAsia="Times New Roman" w:hAnsi="Arial" w:cs="Arial"/>
          <w:color w:val="222222"/>
        </w:rPr>
        <w:tab/>
      </w:r>
      <w:r w:rsidR="00964106">
        <w:rPr>
          <w:rFonts w:ascii="Arial" w:eastAsia="Times New Roman" w:hAnsi="Arial" w:cs="Arial"/>
          <w:color w:val="222222"/>
        </w:rPr>
        <w:t xml:space="preserve">Welcome and </w:t>
      </w:r>
      <w:r w:rsidR="007E61BF">
        <w:rPr>
          <w:rFonts w:ascii="Arial" w:eastAsia="Times New Roman" w:hAnsi="Arial" w:cs="Arial"/>
          <w:color w:val="222222"/>
        </w:rPr>
        <w:t xml:space="preserve">Opening </w:t>
      </w:r>
      <w:r w:rsidR="00D7336E">
        <w:rPr>
          <w:rFonts w:ascii="Arial" w:eastAsia="Times New Roman" w:hAnsi="Arial" w:cs="Arial"/>
          <w:color w:val="222222"/>
        </w:rPr>
        <w:t>Reflection</w:t>
      </w:r>
      <w:r w:rsidR="00CF623D">
        <w:rPr>
          <w:rFonts w:ascii="Arial" w:eastAsia="Times New Roman" w:hAnsi="Arial" w:cs="Arial"/>
          <w:color w:val="222222"/>
        </w:rPr>
        <w:tab/>
      </w:r>
      <w:r w:rsidR="00964106">
        <w:rPr>
          <w:rFonts w:ascii="Arial" w:eastAsia="Times New Roman" w:hAnsi="Arial" w:cs="Arial"/>
          <w:color w:val="222222"/>
        </w:rPr>
        <w:t>Pastor Liz Larivee</w:t>
      </w:r>
      <w:r w:rsidR="00B36E9B">
        <w:rPr>
          <w:rFonts w:ascii="Arial" w:eastAsia="Times New Roman" w:hAnsi="Arial" w:cs="Arial"/>
          <w:color w:val="222222"/>
        </w:rPr>
        <w:tab/>
      </w:r>
      <w:r w:rsidR="00CF623D">
        <w:rPr>
          <w:rFonts w:ascii="Arial" w:eastAsia="Times New Roman" w:hAnsi="Arial" w:cs="Arial"/>
          <w:color w:val="222222"/>
        </w:rPr>
        <w:tab/>
      </w:r>
    </w:p>
    <w:p w14:paraId="565FF860" w14:textId="77777777" w:rsidR="00B65C9F" w:rsidRDefault="00B65C9F" w:rsidP="002A2750">
      <w:pPr>
        <w:shd w:val="clear" w:color="auto" w:fill="FFFFFF"/>
        <w:spacing w:after="0" w:line="240" w:lineRule="auto"/>
        <w:rPr>
          <w:rFonts w:ascii="Arial" w:eastAsia="Times New Roman" w:hAnsi="Arial" w:cs="Arial"/>
          <w:color w:val="222222"/>
        </w:rPr>
      </w:pPr>
    </w:p>
    <w:p w14:paraId="34C6EEBD" w14:textId="1EC67D1B" w:rsidR="00B65C9F" w:rsidRPr="00863BC4" w:rsidRDefault="00B65C9F" w:rsidP="002A2750">
      <w:pPr>
        <w:shd w:val="clear" w:color="auto" w:fill="FFFFFF"/>
        <w:spacing w:after="0" w:line="240" w:lineRule="auto"/>
        <w:rPr>
          <w:rFonts w:ascii="Arial" w:eastAsia="Times New Roman" w:hAnsi="Arial" w:cs="Arial"/>
          <w:b/>
          <w:bCs/>
          <w:color w:val="222222"/>
        </w:rPr>
      </w:pPr>
      <w:r>
        <w:rPr>
          <w:rFonts w:ascii="Arial" w:eastAsia="Times New Roman" w:hAnsi="Arial" w:cs="Arial"/>
          <w:color w:val="222222"/>
        </w:rPr>
        <w:t>5:35</w:t>
      </w:r>
      <w:r>
        <w:rPr>
          <w:rFonts w:ascii="Arial" w:eastAsia="Times New Roman" w:hAnsi="Arial" w:cs="Arial"/>
          <w:color w:val="222222"/>
        </w:rPr>
        <w:tab/>
        <w:t>Agenda Review</w:t>
      </w:r>
      <w:r w:rsidR="00CF623D">
        <w:rPr>
          <w:rFonts w:ascii="Arial" w:eastAsia="Times New Roman" w:hAnsi="Arial" w:cs="Arial"/>
          <w:color w:val="222222"/>
        </w:rPr>
        <w:tab/>
      </w:r>
      <w:r w:rsidR="00CF623D">
        <w:rPr>
          <w:rFonts w:ascii="Arial" w:eastAsia="Times New Roman" w:hAnsi="Arial" w:cs="Arial"/>
          <w:color w:val="222222"/>
        </w:rPr>
        <w:tab/>
      </w:r>
      <w:r w:rsidR="00CF623D">
        <w:rPr>
          <w:rFonts w:ascii="Arial" w:eastAsia="Times New Roman" w:hAnsi="Arial" w:cs="Arial"/>
          <w:color w:val="222222"/>
        </w:rPr>
        <w:tab/>
      </w:r>
      <w:r w:rsidR="00CF623D" w:rsidRPr="007F1DF1">
        <w:rPr>
          <w:rFonts w:ascii="Arial" w:eastAsia="Times New Roman" w:hAnsi="Arial" w:cs="Arial"/>
          <w:color w:val="222222"/>
        </w:rPr>
        <w:t>Cindy</w:t>
      </w:r>
      <w:r w:rsidR="000F5660">
        <w:rPr>
          <w:rFonts w:ascii="Arial" w:eastAsia="Times New Roman" w:hAnsi="Arial" w:cs="Arial"/>
          <w:color w:val="222222"/>
        </w:rPr>
        <w:t xml:space="preserve"> Bodewes</w:t>
      </w:r>
    </w:p>
    <w:p w14:paraId="45182762" w14:textId="77777777" w:rsidR="007E61BF" w:rsidRDefault="007E61BF" w:rsidP="002A2750">
      <w:pPr>
        <w:shd w:val="clear" w:color="auto" w:fill="FFFFFF"/>
        <w:spacing w:after="0" w:line="240" w:lineRule="auto"/>
        <w:rPr>
          <w:rFonts w:ascii="Arial" w:eastAsia="Times New Roman" w:hAnsi="Arial" w:cs="Arial"/>
          <w:color w:val="222222"/>
        </w:rPr>
      </w:pPr>
    </w:p>
    <w:p w14:paraId="54691AB4" w14:textId="48B99AE1" w:rsidR="003C0DFE" w:rsidRDefault="007E61BF" w:rsidP="002A2750">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5:</w:t>
      </w:r>
      <w:r w:rsidR="004121AF">
        <w:rPr>
          <w:rFonts w:ascii="Arial" w:eastAsia="Times New Roman" w:hAnsi="Arial" w:cs="Arial"/>
          <w:color w:val="222222"/>
        </w:rPr>
        <w:t>40</w:t>
      </w:r>
      <w:r>
        <w:rPr>
          <w:rFonts w:ascii="Arial" w:eastAsia="Times New Roman" w:hAnsi="Arial" w:cs="Arial"/>
          <w:color w:val="222222"/>
        </w:rPr>
        <w:t xml:space="preserve">     </w:t>
      </w:r>
      <w:r w:rsidR="007E7FA2" w:rsidRPr="004F2D31">
        <w:rPr>
          <w:rFonts w:ascii="Arial" w:eastAsia="Times New Roman" w:hAnsi="Arial" w:cs="Arial"/>
          <w:color w:val="222222"/>
        </w:rPr>
        <w:t xml:space="preserve">Brief </w:t>
      </w:r>
      <w:r w:rsidR="00326403" w:rsidRPr="004F2D31">
        <w:rPr>
          <w:rFonts w:ascii="Arial" w:eastAsia="Times New Roman" w:hAnsi="Arial" w:cs="Arial"/>
          <w:color w:val="222222"/>
        </w:rPr>
        <w:t>Intro</w:t>
      </w:r>
      <w:r w:rsidR="007E7FA2" w:rsidRPr="004F2D31">
        <w:rPr>
          <w:rFonts w:ascii="Arial" w:eastAsia="Times New Roman" w:hAnsi="Arial" w:cs="Arial"/>
          <w:color w:val="222222"/>
        </w:rPr>
        <w:t>duction</w:t>
      </w:r>
      <w:r w:rsidR="00326403" w:rsidRPr="004F2D31">
        <w:rPr>
          <w:rFonts w:ascii="Arial" w:eastAsia="Times New Roman" w:hAnsi="Arial" w:cs="Arial"/>
          <w:color w:val="222222"/>
        </w:rPr>
        <w:t>s</w:t>
      </w:r>
      <w:r w:rsidR="00612298" w:rsidRPr="004F2D31">
        <w:rPr>
          <w:rFonts w:ascii="Arial" w:eastAsia="Times New Roman" w:hAnsi="Arial" w:cs="Arial"/>
          <w:color w:val="222222"/>
        </w:rPr>
        <w:t xml:space="preserve"> </w:t>
      </w:r>
      <w:r w:rsidR="006D5A3D" w:rsidRPr="004F2D31">
        <w:rPr>
          <w:rFonts w:ascii="Arial" w:eastAsia="Times New Roman" w:hAnsi="Arial" w:cs="Arial"/>
          <w:color w:val="222222"/>
        </w:rPr>
        <w:t>(Name,</w:t>
      </w:r>
      <w:r w:rsidR="0057252E">
        <w:rPr>
          <w:rFonts w:ascii="Arial" w:eastAsia="Times New Roman" w:hAnsi="Arial" w:cs="Arial"/>
          <w:color w:val="222222"/>
        </w:rPr>
        <w:t xml:space="preserve"> affiliation</w:t>
      </w:r>
      <w:r w:rsidR="00B865B5" w:rsidRPr="004F2D31">
        <w:rPr>
          <w:rFonts w:ascii="Arial" w:eastAsia="Times New Roman" w:hAnsi="Arial" w:cs="Arial"/>
          <w:color w:val="222222"/>
        </w:rPr>
        <w:t>)</w:t>
      </w:r>
    </w:p>
    <w:p w14:paraId="1377817B" w14:textId="77777777" w:rsidR="0066051F" w:rsidRDefault="0066051F" w:rsidP="002A2750">
      <w:pPr>
        <w:shd w:val="clear" w:color="auto" w:fill="FFFFFF"/>
        <w:spacing w:after="0" w:line="240" w:lineRule="auto"/>
        <w:rPr>
          <w:rFonts w:ascii="Arial" w:eastAsia="Times New Roman" w:hAnsi="Arial" w:cs="Arial"/>
          <w:color w:val="222222"/>
        </w:rPr>
      </w:pPr>
    </w:p>
    <w:p w14:paraId="7E335395" w14:textId="0FADF182" w:rsidR="0066051F" w:rsidRDefault="0066051F" w:rsidP="002A2750">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5:</w:t>
      </w:r>
      <w:r w:rsidR="00964106">
        <w:rPr>
          <w:rFonts w:ascii="Arial" w:eastAsia="Times New Roman" w:hAnsi="Arial" w:cs="Arial"/>
          <w:color w:val="222222"/>
        </w:rPr>
        <w:t>45</w:t>
      </w:r>
      <w:r w:rsidR="00964106">
        <w:rPr>
          <w:rFonts w:ascii="Arial" w:eastAsia="Times New Roman" w:hAnsi="Arial" w:cs="Arial"/>
          <w:color w:val="222222"/>
        </w:rPr>
        <w:tab/>
      </w:r>
      <w:r w:rsidR="00E96D8F">
        <w:rPr>
          <w:rFonts w:ascii="Arial" w:eastAsia="Times New Roman" w:hAnsi="Arial" w:cs="Arial"/>
          <w:color w:val="222222"/>
        </w:rPr>
        <w:t>Forming a Nominating Committee</w:t>
      </w:r>
      <w:r w:rsidR="00964106">
        <w:rPr>
          <w:rFonts w:ascii="Arial" w:eastAsia="Times New Roman" w:hAnsi="Arial" w:cs="Arial"/>
          <w:color w:val="222222"/>
        </w:rPr>
        <w:tab/>
        <w:t>Cindy Bodewes</w:t>
      </w:r>
    </w:p>
    <w:p w14:paraId="1A015F64" w14:textId="77777777" w:rsidR="007F1DF1" w:rsidRDefault="007F1DF1" w:rsidP="002A2750">
      <w:pPr>
        <w:shd w:val="clear" w:color="auto" w:fill="FFFFFF"/>
        <w:spacing w:after="0" w:line="240" w:lineRule="auto"/>
        <w:rPr>
          <w:rFonts w:ascii="Arial" w:eastAsia="Times New Roman" w:hAnsi="Arial" w:cs="Arial"/>
          <w:color w:val="222222"/>
        </w:rPr>
      </w:pPr>
    </w:p>
    <w:p w14:paraId="1EEF44E7" w14:textId="6B65925A" w:rsidR="00E96D8F" w:rsidRDefault="00385BFA" w:rsidP="00903E89">
      <w:pPr>
        <w:shd w:val="clear" w:color="auto" w:fill="FFFFFF"/>
        <w:spacing w:after="0" w:line="240" w:lineRule="auto"/>
        <w:rPr>
          <w:rFonts w:ascii="Arial" w:eastAsia="Times New Roman" w:hAnsi="Arial" w:cs="Arial"/>
          <w:color w:val="222222"/>
        </w:rPr>
      </w:pPr>
      <w:bookmarkStart w:id="0" w:name="_Hlk115882422"/>
      <w:r>
        <w:rPr>
          <w:rFonts w:ascii="Arial" w:eastAsia="Times New Roman" w:hAnsi="Arial" w:cs="Arial"/>
          <w:color w:val="222222"/>
        </w:rPr>
        <w:t>6:</w:t>
      </w:r>
      <w:r w:rsidR="00964106">
        <w:rPr>
          <w:rFonts w:ascii="Arial" w:eastAsia="Times New Roman" w:hAnsi="Arial" w:cs="Arial"/>
          <w:color w:val="222222"/>
        </w:rPr>
        <w:t>00</w:t>
      </w:r>
      <w:r>
        <w:rPr>
          <w:rFonts w:ascii="Arial" w:eastAsia="Times New Roman" w:hAnsi="Arial" w:cs="Arial"/>
          <w:color w:val="222222"/>
        </w:rPr>
        <w:tab/>
      </w:r>
      <w:r w:rsidR="00E96D8F">
        <w:rPr>
          <w:rFonts w:ascii="Arial" w:eastAsia="Times New Roman" w:hAnsi="Arial" w:cs="Arial"/>
          <w:color w:val="222222"/>
        </w:rPr>
        <w:t>Community Center in Superior Township</w:t>
      </w:r>
      <w:r w:rsidR="00E96D8F">
        <w:rPr>
          <w:rFonts w:ascii="Arial" w:eastAsia="Times New Roman" w:hAnsi="Arial" w:cs="Arial"/>
          <w:color w:val="222222"/>
        </w:rPr>
        <w:tab/>
      </w:r>
      <w:r w:rsidR="00E96D8F">
        <w:rPr>
          <w:rFonts w:ascii="Arial" w:eastAsia="Times New Roman" w:hAnsi="Arial" w:cs="Arial"/>
          <w:color w:val="222222"/>
        </w:rPr>
        <w:tab/>
      </w:r>
      <w:r w:rsidR="00004045">
        <w:rPr>
          <w:rFonts w:ascii="Arial" w:eastAsia="Times New Roman" w:hAnsi="Arial" w:cs="Arial"/>
          <w:color w:val="222222"/>
        </w:rPr>
        <w:tab/>
      </w:r>
      <w:r w:rsidR="00E96D8F">
        <w:rPr>
          <w:rFonts w:ascii="Arial" w:eastAsia="Times New Roman" w:hAnsi="Arial" w:cs="Arial"/>
          <w:color w:val="222222"/>
        </w:rPr>
        <w:t>Tad Wysor</w:t>
      </w:r>
    </w:p>
    <w:p w14:paraId="22C48739" w14:textId="77777777" w:rsidR="00776EA7" w:rsidRDefault="00E96D8F">
      <w:pPr>
        <w:pStyle w:val="ListParagraph"/>
        <w:numPr>
          <w:ilvl w:val="0"/>
          <w:numId w:val="1"/>
        </w:numPr>
        <w:shd w:val="clear" w:color="auto" w:fill="FFFFFF"/>
        <w:spacing w:after="0" w:line="240" w:lineRule="auto"/>
        <w:rPr>
          <w:rFonts w:ascii="Arial" w:eastAsia="Times New Roman" w:hAnsi="Arial" w:cs="Arial"/>
          <w:color w:val="222222"/>
        </w:rPr>
      </w:pPr>
      <w:r w:rsidRPr="00776EA7">
        <w:rPr>
          <w:rFonts w:ascii="Arial" w:eastAsia="Times New Roman" w:hAnsi="Arial" w:cs="Arial"/>
          <w:color w:val="222222"/>
        </w:rPr>
        <w:t>Organizing Around Community Center Issues</w:t>
      </w:r>
    </w:p>
    <w:p w14:paraId="01372DD4" w14:textId="42ED4032" w:rsidR="00385BFA" w:rsidRPr="00776EA7" w:rsidRDefault="00964106" w:rsidP="00776EA7">
      <w:pPr>
        <w:pStyle w:val="ListParagraph"/>
        <w:shd w:val="clear" w:color="auto" w:fill="FFFFFF"/>
        <w:spacing w:after="0" w:line="240" w:lineRule="auto"/>
        <w:ind w:left="1440"/>
        <w:rPr>
          <w:rFonts w:ascii="Arial" w:eastAsia="Times New Roman" w:hAnsi="Arial" w:cs="Arial"/>
          <w:color w:val="222222"/>
        </w:rPr>
      </w:pPr>
      <w:r w:rsidRPr="00776EA7">
        <w:rPr>
          <w:rFonts w:ascii="Arial" w:eastAsia="Times New Roman" w:hAnsi="Arial" w:cs="Arial"/>
          <w:color w:val="222222"/>
        </w:rPr>
        <w:tab/>
      </w:r>
      <w:r w:rsidRPr="00776EA7">
        <w:rPr>
          <w:rFonts w:ascii="Arial" w:eastAsia="Times New Roman" w:hAnsi="Arial" w:cs="Arial"/>
          <w:color w:val="222222"/>
        </w:rPr>
        <w:tab/>
      </w:r>
      <w:r w:rsidRPr="00776EA7">
        <w:rPr>
          <w:rFonts w:ascii="Arial" w:eastAsia="Times New Roman" w:hAnsi="Arial" w:cs="Arial"/>
          <w:color w:val="222222"/>
        </w:rPr>
        <w:tab/>
      </w:r>
    </w:p>
    <w:bookmarkEnd w:id="0"/>
    <w:p w14:paraId="17A0A970" w14:textId="665CC2FF" w:rsidR="00A54492" w:rsidRDefault="00776EA7" w:rsidP="00776EA7">
      <w:pPr>
        <w:shd w:val="clear" w:color="auto" w:fill="FFFFFF"/>
        <w:spacing w:after="0" w:line="240" w:lineRule="auto"/>
        <w:rPr>
          <w:rFonts w:ascii="Arial" w:eastAsia="Times New Roman" w:hAnsi="Arial" w:cs="Arial"/>
          <w:b/>
          <w:bCs/>
          <w:color w:val="222222"/>
        </w:rPr>
      </w:pPr>
      <w:r>
        <w:rPr>
          <w:rFonts w:ascii="Arial" w:eastAsia="Times New Roman" w:hAnsi="Arial" w:cs="Arial"/>
          <w:color w:val="222222"/>
        </w:rPr>
        <w:t>6:15</w:t>
      </w:r>
      <w:r>
        <w:rPr>
          <w:rFonts w:ascii="Arial" w:eastAsia="Times New Roman" w:hAnsi="Arial" w:cs="Arial"/>
          <w:color w:val="222222"/>
        </w:rPr>
        <w:tab/>
        <w:t>Follow up to Last Month CEJA Video Visioning Next Steps for WeROC</w:t>
      </w:r>
      <w:r>
        <w:rPr>
          <w:rFonts w:ascii="Arial" w:eastAsia="Times New Roman" w:hAnsi="Arial" w:cs="Arial"/>
          <w:color w:val="222222"/>
        </w:rPr>
        <w:tab/>
        <w:t>Cindy and ALL</w:t>
      </w:r>
    </w:p>
    <w:p w14:paraId="427E985D" w14:textId="77777777" w:rsidR="00C84CD2" w:rsidRDefault="00C84CD2" w:rsidP="00AC155D">
      <w:pPr>
        <w:shd w:val="clear" w:color="auto" w:fill="FFFFFF"/>
        <w:spacing w:after="0" w:line="240" w:lineRule="auto"/>
        <w:ind w:left="720" w:right="-86"/>
        <w:rPr>
          <w:rFonts w:ascii="Arial" w:eastAsia="Times New Roman" w:hAnsi="Arial" w:cs="Arial"/>
          <w:color w:val="222222"/>
        </w:rPr>
      </w:pPr>
    </w:p>
    <w:p w14:paraId="3CA6D030" w14:textId="10B6B4D0" w:rsidR="00207D55" w:rsidRDefault="00C84CD2" w:rsidP="00C84CD2">
      <w:pPr>
        <w:shd w:val="clear" w:color="auto" w:fill="FFFFFF"/>
        <w:spacing w:after="0" w:line="240" w:lineRule="auto"/>
        <w:ind w:right="-86"/>
        <w:rPr>
          <w:rFonts w:ascii="Arial" w:eastAsia="Times New Roman" w:hAnsi="Arial" w:cs="Arial"/>
          <w:color w:val="222222"/>
        </w:rPr>
      </w:pPr>
      <w:r>
        <w:rPr>
          <w:rFonts w:ascii="Arial" w:eastAsia="Times New Roman" w:hAnsi="Arial" w:cs="Arial"/>
          <w:color w:val="222222"/>
        </w:rPr>
        <w:t>6:30-</w:t>
      </w:r>
      <w:r w:rsidR="0026607C">
        <w:rPr>
          <w:rFonts w:ascii="Arial" w:eastAsia="Times New Roman" w:hAnsi="Arial" w:cs="Arial"/>
          <w:color w:val="222222"/>
        </w:rPr>
        <w:t>7:00 Fellowship</w:t>
      </w:r>
      <w:r>
        <w:rPr>
          <w:rFonts w:ascii="Arial" w:eastAsia="Times New Roman" w:hAnsi="Arial" w:cs="Arial"/>
          <w:color w:val="222222"/>
        </w:rPr>
        <w:t xml:space="preserve"> and/or Extended Conversation</w:t>
      </w:r>
      <w:r w:rsidR="00606049">
        <w:rPr>
          <w:rFonts w:ascii="Arial" w:eastAsia="Times New Roman" w:hAnsi="Arial" w:cs="Arial"/>
          <w:color w:val="222222"/>
        </w:rPr>
        <w:t xml:space="preserve"> if </w:t>
      </w:r>
      <w:r w:rsidR="00776EA7">
        <w:rPr>
          <w:rFonts w:ascii="Arial" w:eastAsia="Times New Roman" w:hAnsi="Arial" w:cs="Arial"/>
          <w:color w:val="222222"/>
        </w:rPr>
        <w:t>needed/desired</w:t>
      </w:r>
    </w:p>
    <w:p w14:paraId="73E568E6" w14:textId="06BC95B5" w:rsidR="00606049" w:rsidRDefault="00DE3C68" w:rsidP="00903E89">
      <w:pPr>
        <w:shd w:val="clear" w:color="auto" w:fill="FFFFFF"/>
        <w:spacing w:before="100" w:beforeAutospacing="1" w:after="0" w:line="240" w:lineRule="auto"/>
        <w:rPr>
          <w:rFonts w:ascii="Arial" w:eastAsia="Times New Roman" w:hAnsi="Arial" w:cs="Arial"/>
          <w:color w:val="222222"/>
          <w:sz w:val="20"/>
          <w:szCs w:val="20"/>
        </w:rPr>
      </w:pPr>
      <w:r w:rsidRPr="00207D55">
        <w:rPr>
          <w:rFonts w:ascii="Arial" w:eastAsia="Times New Roman" w:hAnsi="Arial" w:cs="Arial"/>
          <w:i/>
          <w:color w:val="222222"/>
          <w:sz w:val="20"/>
          <w:szCs w:val="20"/>
        </w:rPr>
        <w:t>Next Meetings</w:t>
      </w:r>
      <w:r w:rsidRPr="00207D55">
        <w:rPr>
          <w:rFonts w:ascii="Arial" w:eastAsia="Times New Roman" w:hAnsi="Arial" w:cs="Arial"/>
          <w:color w:val="222222"/>
          <w:sz w:val="20"/>
          <w:szCs w:val="20"/>
        </w:rPr>
        <w:t xml:space="preserve"> </w:t>
      </w:r>
    </w:p>
    <w:p w14:paraId="4F9F5237" w14:textId="5C2192D7" w:rsidR="00964106" w:rsidRDefault="00903E89" w:rsidP="00964106">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ab/>
      </w:r>
      <w:proofErr w:type="gramStart"/>
      <w:r w:rsidR="00964106">
        <w:rPr>
          <w:rFonts w:ascii="Arial" w:eastAsia="Times New Roman" w:hAnsi="Arial" w:cs="Arial"/>
          <w:color w:val="222222"/>
          <w:sz w:val="20"/>
          <w:szCs w:val="20"/>
        </w:rPr>
        <w:t>March  2</w:t>
      </w:r>
      <w:proofErr w:type="gramEnd"/>
    </w:p>
    <w:p w14:paraId="04EC1628" w14:textId="0F0B3187" w:rsidR="00964106" w:rsidRDefault="00964106" w:rsidP="00964106">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ab/>
      </w:r>
      <w:proofErr w:type="gramStart"/>
      <w:r>
        <w:rPr>
          <w:rFonts w:ascii="Arial" w:eastAsia="Times New Roman" w:hAnsi="Arial" w:cs="Arial"/>
          <w:color w:val="222222"/>
          <w:sz w:val="20"/>
          <w:szCs w:val="20"/>
        </w:rPr>
        <w:t>April  6</w:t>
      </w:r>
      <w:proofErr w:type="gramEnd"/>
    </w:p>
    <w:p w14:paraId="5C549766" w14:textId="32AC79C9" w:rsidR="00964106" w:rsidRDefault="00776EA7" w:rsidP="00964106">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ab/>
        <w:t>May 4</w:t>
      </w:r>
    </w:p>
    <w:p w14:paraId="3BEEB0A6" w14:textId="77777777" w:rsidR="00964106" w:rsidRPr="00207D55" w:rsidRDefault="00964106" w:rsidP="00964106">
      <w:pPr>
        <w:shd w:val="clear" w:color="auto" w:fill="FFFFFF"/>
        <w:spacing w:after="0" w:line="240" w:lineRule="auto"/>
        <w:rPr>
          <w:rFonts w:ascii="Arial" w:eastAsia="Times New Roman" w:hAnsi="Arial" w:cs="Arial"/>
          <w:color w:val="222222"/>
          <w:sz w:val="20"/>
          <w:szCs w:val="20"/>
        </w:rPr>
      </w:pPr>
    </w:p>
    <w:p w14:paraId="77D1B311" w14:textId="77777777" w:rsidR="00041492" w:rsidRDefault="00041492" w:rsidP="00B62272">
      <w:pPr>
        <w:shd w:val="clear" w:color="auto" w:fill="FFFFFF"/>
        <w:spacing w:after="0" w:line="240" w:lineRule="auto"/>
        <w:rPr>
          <w:rFonts w:ascii="Arial" w:eastAsia="Times New Roman" w:hAnsi="Arial" w:cs="Arial"/>
          <w:color w:val="222222"/>
        </w:rPr>
      </w:pPr>
    </w:p>
    <w:p w14:paraId="4C39E856" w14:textId="77777777" w:rsidR="00041492" w:rsidRPr="00B4320C" w:rsidRDefault="00041492" w:rsidP="00041492">
      <w:pPr>
        <w:shd w:val="clear" w:color="auto" w:fill="FFFFFF"/>
        <w:spacing w:after="0" w:line="240" w:lineRule="auto"/>
        <w:rPr>
          <w:rFonts w:ascii="Arial" w:eastAsia="Times New Roman" w:hAnsi="Arial" w:cs="Arial"/>
          <w:color w:val="222222"/>
          <w:sz w:val="20"/>
          <w:szCs w:val="20"/>
        </w:rPr>
      </w:pPr>
      <w:r w:rsidRPr="00B4320C">
        <w:rPr>
          <w:rFonts w:ascii="Arial" w:eastAsia="Times New Roman" w:hAnsi="Arial" w:cs="Arial"/>
          <w:color w:val="222222"/>
          <w:sz w:val="20"/>
          <w:szCs w:val="20"/>
        </w:rPr>
        <w:t>Our Mission</w:t>
      </w:r>
    </w:p>
    <w:p w14:paraId="649316EA" w14:textId="77777777" w:rsidR="00041492" w:rsidRPr="00B4320C" w:rsidRDefault="00041492" w:rsidP="00041492">
      <w:pPr>
        <w:shd w:val="clear" w:color="auto" w:fill="FFFFFF"/>
        <w:spacing w:after="0" w:line="240" w:lineRule="auto"/>
        <w:rPr>
          <w:rFonts w:ascii="Arial" w:eastAsia="Times New Roman" w:hAnsi="Arial" w:cs="Arial"/>
          <w:color w:val="222222"/>
          <w:sz w:val="20"/>
          <w:szCs w:val="20"/>
        </w:rPr>
      </w:pPr>
      <w:r w:rsidRPr="00B4320C">
        <w:rPr>
          <w:rFonts w:ascii="Arial" w:eastAsia="Times New Roman" w:hAnsi="Arial" w:cs="Arial"/>
          <w:color w:val="222222"/>
          <w:sz w:val="20"/>
          <w:szCs w:val="20"/>
        </w:rPr>
        <w:t>WeROC brings together faith, labor, community organizations and individuals to build healthy collective power needed to break down the systems that sustain injustice, racism, and economic inequality.</w:t>
      </w:r>
    </w:p>
    <w:p w14:paraId="79E2E985" w14:textId="77777777" w:rsidR="00041492" w:rsidRPr="00B4320C" w:rsidRDefault="00041492" w:rsidP="00041492">
      <w:pPr>
        <w:shd w:val="clear" w:color="auto" w:fill="FFFFFF"/>
        <w:spacing w:after="0" w:line="240" w:lineRule="auto"/>
        <w:rPr>
          <w:rFonts w:ascii="Arial" w:eastAsia="Times New Roman" w:hAnsi="Arial" w:cs="Arial"/>
          <w:color w:val="222222"/>
          <w:sz w:val="20"/>
          <w:szCs w:val="20"/>
        </w:rPr>
      </w:pPr>
    </w:p>
    <w:p w14:paraId="11257D58" w14:textId="77777777" w:rsidR="00041492" w:rsidRPr="00B4320C" w:rsidRDefault="00041492" w:rsidP="00041492">
      <w:pPr>
        <w:shd w:val="clear" w:color="auto" w:fill="FFFFFF"/>
        <w:spacing w:after="0" w:line="240" w:lineRule="auto"/>
        <w:rPr>
          <w:rFonts w:ascii="Arial" w:eastAsia="Times New Roman" w:hAnsi="Arial" w:cs="Arial"/>
          <w:color w:val="222222"/>
          <w:sz w:val="20"/>
          <w:szCs w:val="20"/>
        </w:rPr>
      </w:pPr>
      <w:r w:rsidRPr="00B4320C">
        <w:rPr>
          <w:rFonts w:ascii="Arial" w:eastAsia="Times New Roman" w:hAnsi="Arial" w:cs="Arial"/>
          <w:color w:val="222222"/>
          <w:sz w:val="20"/>
          <w:szCs w:val="20"/>
        </w:rPr>
        <w:t>Our Vision</w:t>
      </w:r>
    </w:p>
    <w:p w14:paraId="29188FB2" w14:textId="66464D57" w:rsidR="00041492" w:rsidRPr="00B4320C" w:rsidRDefault="00041492" w:rsidP="00041492">
      <w:pPr>
        <w:shd w:val="clear" w:color="auto" w:fill="FFFFFF"/>
        <w:spacing w:after="0" w:line="240" w:lineRule="auto"/>
        <w:rPr>
          <w:rFonts w:ascii="Arial" w:eastAsia="Times New Roman" w:hAnsi="Arial" w:cs="Arial"/>
          <w:color w:val="222222"/>
          <w:sz w:val="20"/>
          <w:szCs w:val="20"/>
        </w:rPr>
      </w:pPr>
      <w:r w:rsidRPr="00B4320C">
        <w:rPr>
          <w:rFonts w:ascii="Arial" w:eastAsia="Times New Roman" w:hAnsi="Arial" w:cs="Arial"/>
          <w:color w:val="222222"/>
          <w:sz w:val="20"/>
          <w:szCs w:val="20"/>
        </w:rPr>
        <w:t>WeROC's vision is to use our organizing process for the purpose of creating opportunities for more people of color, lower income residents, and youth to participate at the tables where decisions affecting them and the broader community are made, so that together we are developing effective strategies for dismantling the structures that stubbornly maintain injustice, racism, and economic inequality in our area.</w:t>
      </w:r>
    </w:p>
    <w:p w14:paraId="6ACE3778" w14:textId="77777777" w:rsidR="00041492" w:rsidRPr="00B4320C" w:rsidRDefault="00041492" w:rsidP="00B62272">
      <w:pPr>
        <w:shd w:val="clear" w:color="auto" w:fill="FFFFFF"/>
        <w:spacing w:after="0" w:line="240" w:lineRule="auto"/>
        <w:rPr>
          <w:rFonts w:ascii="Arial" w:eastAsia="Times New Roman" w:hAnsi="Arial" w:cs="Arial"/>
          <w:color w:val="222222"/>
          <w:sz w:val="20"/>
          <w:szCs w:val="20"/>
        </w:rPr>
      </w:pPr>
    </w:p>
    <w:sectPr w:rsidR="00041492" w:rsidRPr="00B4320C" w:rsidSect="0098283A">
      <w:footerReference w:type="default" r:id="rId8"/>
      <w:pgSz w:w="12240" w:h="15840" w:code="1"/>
      <w:pgMar w:top="634" w:right="144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B865B" w14:textId="77777777" w:rsidR="009843EC" w:rsidRDefault="009843EC" w:rsidP="00BB38CE">
      <w:pPr>
        <w:spacing w:after="0" w:line="240" w:lineRule="auto"/>
      </w:pPr>
      <w:r>
        <w:separator/>
      </w:r>
    </w:p>
  </w:endnote>
  <w:endnote w:type="continuationSeparator" w:id="0">
    <w:p w14:paraId="0A6AA43B" w14:textId="77777777" w:rsidR="009843EC" w:rsidRDefault="009843EC" w:rsidP="00BB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A601" w14:textId="77777777" w:rsidR="007F3637" w:rsidRDefault="007F3637" w:rsidP="00B33146">
    <w:pPr>
      <w:pStyle w:val="Footer"/>
    </w:pPr>
  </w:p>
  <w:p w14:paraId="00B062E3" w14:textId="77777777" w:rsidR="007F3637" w:rsidRDefault="007F3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F9F9D" w14:textId="77777777" w:rsidR="009843EC" w:rsidRDefault="009843EC" w:rsidP="00BB38CE">
      <w:pPr>
        <w:spacing w:after="0" w:line="240" w:lineRule="auto"/>
      </w:pPr>
      <w:r>
        <w:separator/>
      </w:r>
    </w:p>
  </w:footnote>
  <w:footnote w:type="continuationSeparator" w:id="0">
    <w:p w14:paraId="474C5449" w14:textId="77777777" w:rsidR="009843EC" w:rsidRDefault="009843EC" w:rsidP="00BB3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34670"/>
    <w:multiLevelType w:val="hybridMultilevel"/>
    <w:tmpl w:val="E05E2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9315435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403"/>
    <w:rsid w:val="00002B05"/>
    <w:rsid w:val="00002F20"/>
    <w:rsid w:val="00004045"/>
    <w:rsid w:val="00007CF8"/>
    <w:rsid w:val="00007E4B"/>
    <w:rsid w:val="00010CC0"/>
    <w:rsid w:val="00022195"/>
    <w:rsid w:val="00023781"/>
    <w:rsid w:val="000275D8"/>
    <w:rsid w:val="00034BBF"/>
    <w:rsid w:val="000360C5"/>
    <w:rsid w:val="00041492"/>
    <w:rsid w:val="000525C3"/>
    <w:rsid w:val="0005462F"/>
    <w:rsid w:val="00056FEF"/>
    <w:rsid w:val="000616C0"/>
    <w:rsid w:val="0006254F"/>
    <w:rsid w:val="00063DF0"/>
    <w:rsid w:val="00065E00"/>
    <w:rsid w:val="00067BE8"/>
    <w:rsid w:val="00070103"/>
    <w:rsid w:val="00085077"/>
    <w:rsid w:val="000B0798"/>
    <w:rsid w:val="000B54E0"/>
    <w:rsid w:val="000B5AA5"/>
    <w:rsid w:val="000B7ECF"/>
    <w:rsid w:val="000B7EDD"/>
    <w:rsid w:val="000C6368"/>
    <w:rsid w:val="000D1569"/>
    <w:rsid w:val="000D47C7"/>
    <w:rsid w:val="000E4940"/>
    <w:rsid w:val="000F5660"/>
    <w:rsid w:val="00107FDD"/>
    <w:rsid w:val="001110EA"/>
    <w:rsid w:val="001138ED"/>
    <w:rsid w:val="00120F00"/>
    <w:rsid w:val="00130A65"/>
    <w:rsid w:val="00134552"/>
    <w:rsid w:val="00140D61"/>
    <w:rsid w:val="00141A55"/>
    <w:rsid w:val="00142175"/>
    <w:rsid w:val="00151B15"/>
    <w:rsid w:val="001548BE"/>
    <w:rsid w:val="001578CC"/>
    <w:rsid w:val="001723F7"/>
    <w:rsid w:val="00173F24"/>
    <w:rsid w:val="0019614A"/>
    <w:rsid w:val="00197948"/>
    <w:rsid w:val="001A2054"/>
    <w:rsid w:val="001A4AF2"/>
    <w:rsid w:val="001B08AA"/>
    <w:rsid w:val="001B7792"/>
    <w:rsid w:val="001C2431"/>
    <w:rsid w:val="001E6697"/>
    <w:rsid w:val="001F147E"/>
    <w:rsid w:val="002064FB"/>
    <w:rsid w:val="0020719E"/>
    <w:rsid w:val="00207D55"/>
    <w:rsid w:val="00215228"/>
    <w:rsid w:val="0021583D"/>
    <w:rsid w:val="00215A56"/>
    <w:rsid w:val="0023525D"/>
    <w:rsid w:val="002571CE"/>
    <w:rsid w:val="00260D52"/>
    <w:rsid w:val="00261D4E"/>
    <w:rsid w:val="0026607C"/>
    <w:rsid w:val="00267761"/>
    <w:rsid w:val="00274B52"/>
    <w:rsid w:val="00277589"/>
    <w:rsid w:val="0028095D"/>
    <w:rsid w:val="00292164"/>
    <w:rsid w:val="00295B4B"/>
    <w:rsid w:val="002A2750"/>
    <w:rsid w:val="002A5BAB"/>
    <w:rsid w:val="002A76A2"/>
    <w:rsid w:val="002C1E34"/>
    <w:rsid w:val="002C6829"/>
    <w:rsid w:val="002E441A"/>
    <w:rsid w:val="002E6E41"/>
    <w:rsid w:val="002F02C3"/>
    <w:rsid w:val="002F0941"/>
    <w:rsid w:val="002F5C35"/>
    <w:rsid w:val="00312515"/>
    <w:rsid w:val="00312FEC"/>
    <w:rsid w:val="00313F7D"/>
    <w:rsid w:val="00326403"/>
    <w:rsid w:val="00333669"/>
    <w:rsid w:val="003540F1"/>
    <w:rsid w:val="0035512B"/>
    <w:rsid w:val="00355B44"/>
    <w:rsid w:val="0036299E"/>
    <w:rsid w:val="00364F25"/>
    <w:rsid w:val="00375193"/>
    <w:rsid w:val="0038019E"/>
    <w:rsid w:val="00380901"/>
    <w:rsid w:val="00384659"/>
    <w:rsid w:val="00385BFA"/>
    <w:rsid w:val="0039463C"/>
    <w:rsid w:val="0039504D"/>
    <w:rsid w:val="003979F0"/>
    <w:rsid w:val="003A2850"/>
    <w:rsid w:val="003B2327"/>
    <w:rsid w:val="003C0DFE"/>
    <w:rsid w:val="003C4904"/>
    <w:rsid w:val="003F3CF0"/>
    <w:rsid w:val="00405C8A"/>
    <w:rsid w:val="0041007E"/>
    <w:rsid w:val="004121AF"/>
    <w:rsid w:val="00414CF8"/>
    <w:rsid w:val="00432499"/>
    <w:rsid w:val="00445650"/>
    <w:rsid w:val="00447FF5"/>
    <w:rsid w:val="00453C0E"/>
    <w:rsid w:val="004647CC"/>
    <w:rsid w:val="004674B4"/>
    <w:rsid w:val="00471098"/>
    <w:rsid w:val="00474EBF"/>
    <w:rsid w:val="00483ECA"/>
    <w:rsid w:val="00485D71"/>
    <w:rsid w:val="004867BE"/>
    <w:rsid w:val="0048781F"/>
    <w:rsid w:val="00492BEA"/>
    <w:rsid w:val="004A37C9"/>
    <w:rsid w:val="004A5CC9"/>
    <w:rsid w:val="004C5C6A"/>
    <w:rsid w:val="004C5E11"/>
    <w:rsid w:val="004C66E4"/>
    <w:rsid w:val="004C7DDB"/>
    <w:rsid w:val="004D2880"/>
    <w:rsid w:val="004E661C"/>
    <w:rsid w:val="004F2D31"/>
    <w:rsid w:val="004F74F7"/>
    <w:rsid w:val="00514ED4"/>
    <w:rsid w:val="005242C3"/>
    <w:rsid w:val="00540E9C"/>
    <w:rsid w:val="005606AD"/>
    <w:rsid w:val="00562E9F"/>
    <w:rsid w:val="00565410"/>
    <w:rsid w:val="0057252E"/>
    <w:rsid w:val="00575CA0"/>
    <w:rsid w:val="0058071A"/>
    <w:rsid w:val="00583375"/>
    <w:rsid w:val="005A3F39"/>
    <w:rsid w:val="005A40CB"/>
    <w:rsid w:val="005A6364"/>
    <w:rsid w:val="005C298A"/>
    <w:rsid w:val="005C2F58"/>
    <w:rsid w:val="005C6224"/>
    <w:rsid w:val="005D1BB4"/>
    <w:rsid w:val="005D372D"/>
    <w:rsid w:val="005E1FA8"/>
    <w:rsid w:val="005F4066"/>
    <w:rsid w:val="005F5241"/>
    <w:rsid w:val="005F53D5"/>
    <w:rsid w:val="005F65CC"/>
    <w:rsid w:val="00600A20"/>
    <w:rsid w:val="00606049"/>
    <w:rsid w:val="00612298"/>
    <w:rsid w:val="006220A5"/>
    <w:rsid w:val="00632043"/>
    <w:rsid w:val="0066051F"/>
    <w:rsid w:val="00671448"/>
    <w:rsid w:val="006741B2"/>
    <w:rsid w:val="00674F17"/>
    <w:rsid w:val="00677F0B"/>
    <w:rsid w:val="00681B95"/>
    <w:rsid w:val="00683325"/>
    <w:rsid w:val="00684561"/>
    <w:rsid w:val="00692053"/>
    <w:rsid w:val="0069424D"/>
    <w:rsid w:val="006A6C47"/>
    <w:rsid w:val="006B1F48"/>
    <w:rsid w:val="006B211F"/>
    <w:rsid w:val="006B33AF"/>
    <w:rsid w:val="006B7D80"/>
    <w:rsid w:val="006D4D18"/>
    <w:rsid w:val="006D5A3D"/>
    <w:rsid w:val="006E49CE"/>
    <w:rsid w:val="006E60F5"/>
    <w:rsid w:val="006E6D4A"/>
    <w:rsid w:val="006F01AA"/>
    <w:rsid w:val="00703C2D"/>
    <w:rsid w:val="00715C6B"/>
    <w:rsid w:val="007306E0"/>
    <w:rsid w:val="00750E70"/>
    <w:rsid w:val="00761DA1"/>
    <w:rsid w:val="00772741"/>
    <w:rsid w:val="00776EA7"/>
    <w:rsid w:val="007846C5"/>
    <w:rsid w:val="007A5563"/>
    <w:rsid w:val="007B0580"/>
    <w:rsid w:val="007B57E0"/>
    <w:rsid w:val="007D0375"/>
    <w:rsid w:val="007D087D"/>
    <w:rsid w:val="007D1A3C"/>
    <w:rsid w:val="007D3E20"/>
    <w:rsid w:val="007E1310"/>
    <w:rsid w:val="007E5FFE"/>
    <w:rsid w:val="007E61BF"/>
    <w:rsid w:val="007E7FA2"/>
    <w:rsid w:val="007F1DF1"/>
    <w:rsid w:val="007F3637"/>
    <w:rsid w:val="00804444"/>
    <w:rsid w:val="008102AD"/>
    <w:rsid w:val="008111A0"/>
    <w:rsid w:val="00813CE9"/>
    <w:rsid w:val="00814423"/>
    <w:rsid w:val="00817A20"/>
    <w:rsid w:val="00820066"/>
    <w:rsid w:val="008232CE"/>
    <w:rsid w:val="00840005"/>
    <w:rsid w:val="00841378"/>
    <w:rsid w:val="00852981"/>
    <w:rsid w:val="00863BC4"/>
    <w:rsid w:val="00866E7D"/>
    <w:rsid w:val="00871E23"/>
    <w:rsid w:val="00882628"/>
    <w:rsid w:val="008916D4"/>
    <w:rsid w:val="00893996"/>
    <w:rsid w:val="00897DE0"/>
    <w:rsid w:val="008A139D"/>
    <w:rsid w:val="008A1838"/>
    <w:rsid w:val="008A2C44"/>
    <w:rsid w:val="008A63BE"/>
    <w:rsid w:val="008B5A79"/>
    <w:rsid w:val="008B5D2E"/>
    <w:rsid w:val="008C4F1B"/>
    <w:rsid w:val="008D3A4C"/>
    <w:rsid w:val="008D6614"/>
    <w:rsid w:val="008E029F"/>
    <w:rsid w:val="008E1287"/>
    <w:rsid w:val="008E5A54"/>
    <w:rsid w:val="008E66E7"/>
    <w:rsid w:val="008E76E5"/>
    <w:rsid w:val="008F2A85"/>
    <w:rsid w:val="00903E89"/>
    <w:rsid w:val="00904482"/>
    <w:rsid w:val="00912DEB"/>
    <w:rsid w:val="00914941"/>
    <w:rsid w:val="00924C6A"/>
    <w:rsid w:val="00937ABE"/>
    <w:rsid w:val="00943ECC"/>
    <w:rsid w:val="009448DA"/>
    <w:rsid w:val="0095074C"/>
    <w:rsid w:val="00955AF1"/>
    <w:rsid w:val="00964106"/>
    <w:rsid w:val="00975611"/>
    <w:rsid w:val="00976D69"/>
    <w:rsid w:val="00977314"/>
    <w:rsid w:val="0098283A"/>
    <w:rsid w:val="009843EC"/>
    <w:rsid w:val="0099291C"/>
    <w:rsid w:val="00992FA4"/>
    <w:rsid w:val="009A059F"/>
    <w:rsid w:val="009D12F5"/>
    <w:rsid w:val="009D19AB"/>
    <w:rsid w:val="009D5928"/>
    <w:rsid w:val="009D6EF5"/>
    <w:rsid w:val="009F7F2A"/>
    <w:rsid w:val="00A070BF"/>
    <w:rsid w:val="00A125FD"/>
    <w:rsid w:val="00A245ED"/>
    <w:rsid w:val="00A334E3"/>
    <w:rsid w:val="00A37336"/>
    <w:rsid w:val="00A43044"/>
    <w:rsid w:val="00A4369C"/>
    <w:rsid w:val="00A453DA"/>
    <w:rsid w:val="00A54492"/>
    <w:rsid w:val="00A66A1D"/>
    <w:rsid w:val="00A75669"/>
    <w:rsid w:val="00A75B2C"/>
    <w:rsid w:val="00A76048"/>
    <w:rsid w:val="00A86C70"/>
    <w:rsid w:val="00A90A1F"/>
    <w:rsid w:val="00A92EDE"/>
    <w:rsid w:val="00AA00CC"/>
    <w:rsid w:val="00AA72BE"/>
    <w:rsid w:val="00AB0BCC"/>
    <w:rsid w:val="00AB3C36"/>
    <w:rsid w:val="00AB50CA"/>
    <w:rsid w:val="00AC155D"/>
    <w:rsid w:val="00AD2499"/>
    <w:rsid w:val="00AD5BFF"/>
    <w:rsid w:val="00AE3238"/>
    <w:rsid w:val="00AE695C"/>
    <w:rsid w:val="00AF5B5A"/>
    <w:rsid w:val="00AF6889"/>
    <w:rsid w:val="00B00B49"/>
    <w:rsid w:val="00B10243"/>
    <w:rsid w:val="00B12C56"/>
    <w:rsid w:val="00B16038"/>
    <w:rsid w:val="00B21795"/>
    <w:rsid w:val="00B33146"/>
    <w:rsid w:val="00B3441D"/>
    <w:rsid w:val="00B36AF4"/>
    <w:rsid w:val="00B36E9B"/>
    <w:rsid w:val="00B4320C"/>
    <w:rsid w:val="00B458C3"/>
    <w:rsid w:val="00B46794"/>
    <w:rsid w:val="00B51710"/>
    <w:rsid w:val="00B53C17"/>
    <w:rsid w:val="00B55C84"/>
    <w:rsid w:val="00B56389"/>
    <w:rsid w:val="00B62272"/>
    <w:rsid w:val="00B63E54"/>
    <w:rsid w:val="00B657BC"/>
    <w:rsid w:val="00B65C9F"/>
    <w:rsid w:val="00B727A7"/>
    <w:rsid w:val="00B76EA3"/>
    <w:rsid w:val="00B81197"/>
    <w:rsid w:val="00B865B5"/>
    <w:rsid w:val="00BA3F21"/>
    <w:rsid w:val="00BB2465"/>
    <w:rsid w:val="00BB38CE"/>
    <w:rsid w:val="00BB5BC1"/>
    <w:rsid w:val="00BC234C"/>
    <w:rsid w:val="00BC35C6"/>
    <w:rsid w:val="00BD3440"/>
    <w:rsid w:val="00BD57D2"/>
    <w:rsid w:val="00BE05C9"/>
    <w:rsid w:val="00BE0796"/>
    <w:rsid w:val="00BE3BD6"/>
    <w:rsid w:val="00BF334E"/>
    <w:rsid w:val="00BF68CE"/>
    <w:rsid w:val="00C1651C"/>
    <w:rsid w:val="00C24D40"/>
    <w:rsid w:val="00C52BB7"/>
    <w:rsid w:val="00C763E3"/>
    <w:rsid w:val="00C84CD2"/>
    <w:rsid w:val="00C8677C"/>
    <w:rsid w:val="00C8734B"/>
    <w:rsid w:val="00C94120"/>
    <w:rsid w:val="00C95464"/>
    <w:rsid w:val="00CA18D6"/>
    <w:rsid w:val="00CA4889"/>
    <w:rsid w:val="00CA5854"/>
    <w:rsid w:val="00CB1714"/>
    <w:rsid w:val="00CB6E6D"/>
    <w:rsid w:val="00CB7996"/>
    <w:rsid w:val="00CD5FB8"/>
    <w:rsid w:val="00CE1248"/>
    <w:rsid w:val="00CE48A5"/>
    <w:rsid w:val="00CE4C80"/>
    <w:rsid w:val="00CE50EC"/>
    <w:rsid w:val="00CF0179"/>
    <w:rsid w:val="00CF623D"/>
    <w:rsid w:val="00CF6EA1"/>
    <w:rsid w:val="00D14E77"/>
    <w:rsid w:val="00D16141"/>
    <w:rsid w:val="00D22C87"/>
    <w:rsid w:val="00D3726D"/>
    <w:rsid w:val="00D533A6"/>
    <w:rsid w:val="00D549A8"/>
    <w:rsid w:val="00D62959"/>
    <w:rsid w:val="00D65BB6"/>
    <w:rsid w:val="00D7336E"/>
    <w:rsid w:val="00DD055B"/>
    <w:rsid w:val="00DD3AC3"/>
    <w:rsid w:val="00DE3C68"/>
    <w:rsid w:val="00DF1552"/>
    <w:rsid w:val="00DF530A"/>
    <w:rsid w:val="00E00F26"/>
    <w:rsid w:val="00E12817"/>
    <w:rsid w:val="00E1299D"/>
    <w:rsid w:val="00E149E0"/>
    <w:rsid w:val="00E15A37"/>
    <w:rsid w:val="00E17D0F"/>
    <w:rsid w:val="00E37008"/>
    <w:rsid w:val="00E45CF8"/>
    <w:rsid w:val="00E52BF2"/>
    <w:rsid w:val="00E606CE"/>
    <w:rsid w:val="00E660BA"/>
    <w:rsid w:val="00E80FE0"/>
    <w:rsid w:val="00E836EA"/>
    <w:rsid w:val="00E85C2B"/>
    <w:rsid w:val="00E90457"/>
    <w:rsid w:val="00E95E48"/>
    <w:rsid w:val="00E9686A"/>
    <w:rsid w:val="00E96935"/>
    <w:rsid w:val="00E96D8F"/>
    <w:rsid w:val="00EA3E5B"/>
    <w:rsid w:val="00EB07D6"/>
    <w:rsid w:val="00EC065C"/>
    <w:rsid w:val="00EC47E1"/>
    <w:rsid w:val="00ED2676"/>
    <w:rsid w:val="00ED4167"/>
    <w:rsid w:val="00ED4A36"/>
    <w:rsid w:val="00ED5BBE"/>
    <w:rsid w:val="00EE620B"/>
    <w:rsid w:val="00F1466C"/>
    <w:rsid w:val="00F15C0D"/>
    <w:rsid w:val="00F236D5"/>
    <w:rsid w:val="00F26EBC"/>
    <w:rsid w:val="00F35FE6"/>
    <w:rsid w:val="00F474A7"/>
    <w:rsid w:val="00F61DE5"/>
    <w:rsid w:val="00F67B0C"/>
    <w:rsid w:val="00F74C19"/>
    <w:rsid w:val="00F756C7"/>
    <w:rsid w:val="00F86BB8"/>
    <w:rsid w:val="00F86D85"/>
    <w:rsid w:val="00F9220C"/>
    <w:rsid w:val="00F97109"/>
    <w:rsid w:val="00FA3C5F"/>
    <w:rsid w:val="00FA6D27"/>
    <w:rsid w:val="00FC00A4"/>
    <w:rsid w:val="00FC27E6"/>
    <w:rsid w:val="00FC7F67"/>
    <w:rsid w:val="00FE0C3D"/>
    <w:rsid w:val="00FE1BD7"/>
    <w:rsid w:val="00FE59CB"/>
    <w:rsid w:val="00FE7D3D"/>
    <w:rsid w:val="00FF518D"/>
    <w:rsid w:val="00FF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811C"/>
  <w15:docId w15:val="{03DE632C-F258-417A-890B-F0C7CA58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6403"/>
  </w:style>
  <w:style w:type="paragraph" w:styleId="ListParagraph">
    <w:name w:val="List Paragraph"/>
    <w:basedOn w:val="Normal"/>
    <w:uiPriority w:val="34"/>
    <w:qFormat/>
    <w:rsid w:val="00405C8A"/>
    <w:pPr>
      <w:ind w:left="720"/>
      <w:contextualSpacing/>
    </w:pPr>
  </w:style>
  <w:style w:type="paragraph" w:styleId="Header">
    <w:name w:val="header"/>
    <w:basedOn w:val="Normal"/>
    <w:link w:val="HeaderChar"/>
    <w:uiPriority w:val="99"/>
    <w:unhideWhenUsed/>
    <w:rsid w:val="00BB3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8CE"/>
  </w:style>
  <w:style w:type="paragraph" w:styleId="Footer">
    <w:name w:val="footer"/>
    <w:basedOn w:val="Normal"/>
    <w:link w:val="FooterChar"/>
    <w:uiPriority w:val="99"/>
    <w:unhideWhenUsed/>
    <w:rsid w:val="00BB3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8CE"/>
  </w:style>
  <w:style w:type="paragraph" w:styleId="BalloonText">
    <w:name w:val="Balloon Text"/>
    <w:basedOn w:val="Normal"/>
    <w:link w:val="BalloonTextChar"/>
    <w:uiPriority w:val="99"/>
    <w:semiHidden/>
    <w:unhideWhenUsed/>
    <w:rsid w:val="000D4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7C7"/>
    <w:rPr>
      <w:rFonts w:ascii="Segoe UI" w:hAnsi="Segoe UI" w:cs="Segoe UI"/>
      <w:sz w:val="18"/>
      <w:szCs w:val="18"/>
    </w:rPr>
  </w:style>
  <w:style w:type="character" w:styleId="Hyperlink">
    <w:name w:val="Hyperlink"/>
    <w:basedOn w:val="DefaultParagraphFont"/>
    <w:uiPriority w:val="99"/>
    <w:unhideWhenUsed/>
    <w:rsid w:val="00761DA1"/>
    <w:rPr>
      <w:color w:val="0000FF" w:themeColor="hyperlink"/>
      <w:u w:val="single"/>
    </w:rPr>
  </w:style>
  <w:style w:type="character" w:styleId="UnresolvedMention">
    <w:name w:val="Unresolved Mention"/>
    <w:basedOn w:val="DefaultParagraphFont"/>
    <w:uiPriority w:val="99"/>
    <w:semiHidden/>
    <w:unhideWhenUsed/>
    <w:rsid w:val="00761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76010">
      <w:bodyDiv w:val="1"/>
      <w:marLeft w:val="0"/>
      <w:marRight w:val="0"/>
      <w:marTop w:val="0"/>
      <w:marBottom w:val="0"/>
      <w:divBdr>
        <w:top w:val="none" w:sz="0" w:space="0" w:color="auto"/>
        <w:left w:val="none" w:sz="0" w:space="0" w:color="auto"/>
        <w:bottom w:val="none" w:sz="0" w:space="0" w:color="auto"/>
        <w:right w:val="none" w:sz="0" w:space="0" w:color="auto"/>
      </w:divBdr>
    </w:div>
    <w:div w:id="1182548110">
      <w:bodyDiv w:val="1"/>
      <w:marLeft w:val="0"/>
      <w:marRight w:val="0"/>
      <w:marTop w:val="0"/>
      <w:marBottom w:val="0"/>
      <w:divBdr>
        <w:top w:val="none" w:sz="0" w:space="0" w:color="auto"/>
        <w:left w:val="none" w:sz="0" w:space="0" w:color="auto"/>
        <w:bottom w:val="none" w:sz="0" w:space="0" w:color="auto"/>
        <w:right w:val="none" w:sz="0" w:space="0" w:color="auto"/>
      </w:divBdr>
      <w:divsChild>
        <w:div w:id="95366966">
          <w:marLeft w:val="0"/>
          <w:marRight w:val="0"/>
          <w:marTop w:val="0"/>
          <w:marBottom w:val="0"/>
          <w:divBdr>
            <w:top w:val="none" w:sz="0" w:space="0" w:color="auto"/>
            <w:left w:val="none" w:sz="0" w:space="0" w:color="auto"/>
            <w:bottom w:val="none" w:sz="0" w:space="0" w:color="auto"/>
            <w:right w:val="none" w:sz="0" w:space="0" w:color="auto"/>
          </w:divBdr>
        </w:div>
        <w:div w:id="1001391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Cynthia Bodewes</cp:lastModifiedBy>
  <cp:revision>4</cp:revision>
  <cp:lastPrinted>2023-01-05T15:57:00Z</cp:lastPrinted>
  <dcterms:created xsi:type="dcterms:W3CDTF">2023-02-02T13:06:00Z</dcterms:created>
  <dcterms:modified xsi:type="dcterms:W3CDTF">2023-02-02T13:20:00Z</dcterms:modified>
</cp:coreProperties>
</file>